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5ECD" w:rsidRDefault="007779B9">
      <w:pPr>
        <w:shd w:val="clear" w:color="auto" w:fill="FFFFFF"/>
      </w:pPr>
      <w:r>
        <w:rPr>
          <w:i/>
          <w:iCs/>
          <w:sz w:val="24"/>
          <w:szCs w:val="24"/>
        </w:rPr>
        <w:t>PMC is seeking a full-time Pastor with experience serving aging congregations while fostering meaningful growth and engagement among younger generations. The ideal candidate will embody a dynamic and deeply rooted faith grounded in the biblical story and in the life, death, and resurrection of Jesus Christ. They will demonstrate a life of active obedience to Jesus through practices such as prayer, meditation, the study of Scripture, integrity in relationships, evangelism, service, faithful stewardship of fi</w:t>
      </w:r>
      <w:r>
        <w:rPr>
          <w:i/>
          <w:iCs/>
          <w:sz w:val="24"/>
          <w:szCs w:val="24"/>
        </w:rPr>
        <w:t xml:space="preserve">nances, and active </w:t>
      </w:r>
      <w:proofErr w:type="spellStart"/>
      <w:r>
        <w:rPr>
          <w:i/>
          <w:iCs/>
          <w:sz w:val="24"/>
          <w:szCs w:val="24"/>
        </w:rPr>
        <w:t>peacemaking</w:t>
      </w:r>
      <w:proofErr w:type="spellEnd"/>
      <w:r>
        <w:rPr>
          <w:i/>
          <w:iCs/>
          <w:sz w:val="24"/>
          <w:szCs w:val="24"/>
        </w:rPr>
        <w:t>. This Pastor will also exhibit strong servant leadership, working collaboratively, empathetically, and respectfully within the congregation to nurture unity, spiritual vitality, and shared mission</w:t>
      </w:r>
    </w:p>
    <w:p w14:paraId="00000002" w14:textId="77777777" w:rsidR="008D5ECD" w:rsidRDefault="008D5ECD"/>
    <w:p w14:paraId="00000003" w14:textId="77777777" w:rsidR="008D5ECD" w:rsidRDefault="007779B9">
      <w:r>
        <w:t>About PMC - Poole Mennonite Church is a small country church nestled in the county of Perth East. Weekly attendance currently averages 65 - 75 people, The services are recorded and delivered to a handful of members who are unable to attend. We have a small Sunday School group. PMC supports the English as a Second Language program and our space is used for their weekly classes.</w:t>
      </w:r>
    </w:p>
    <w:p w14:paraId="00000004" w14:textId="77777777" w:rsidR="008D5ECD" w:rsidRDefault="008D5ECD"/>
    <w:p w14:paraId="00000005" w14:textId="77777777" w:rsidR="008D5ECD" w:rsidRDefault="007779B9">
      <w:r>
        <w:t xml:space="preserve">Poole is a small hamlet located just east of Milverton and South of Millbank. On a larger scale, it is centrally located between Stratford and Listowel. It </w:t>
      </w:r>
      <w:proofErr w:type="gramStart"/>
      <w:r>
        <w:t>is located in</w:t>
      </w:r>
      <w:proofErr w:type="gramEnd"/>
      <w:r>
        <w:t xml:space="preserve"> the heart of a farming community, and a large Amish/Mennonite community. </w:t>
      </w:r>
    </w:p>
    <w:p w14:paraId="00000006" w14:textId="77777777" w:rsidR="008D5ECD" w:rsidRDefault="008D5ECD"/>
    <w:p w14:paraId="00000007" w14:textId="77777777" w:rsidR="008D5ECD" w:rsidRDefault="007779B9">
      <w:r>
        <w:t xml:space="preserve">PMC is searching for a full-time Pastor who is experienced in working with aging congregations, while encouraging growth with the younger generation. </w:t>
      </w:r>
    </w:p>
    <w:p w14:paraId="00000008" w14:textId="77777777" w:rsidR="008D5ECD" w:rsidRDefault="008D5ECD"/>
    <w:p w14:paraId="00000009" w14:textId="77777777" w:rsidR="008D5ECD" w:rsidRDefault="007779B9">
      <w:r>
        <w:t xml:space="preserve">Main Responsibilities - </w:t>
      </w:r>
    </w:p>
    <w:p w14:paraId="0000000A" w14:textId="77777777" w:rsidR="008D5ECD" w:rsidRDefault="008D5ECD"/>
    <w:p w14:paraId="0000000B" w14:textId="77777777" w:rsidR="008D5ECD" w:rsidRDefault="007779B9">
      <w:pPr>
        <w:numPr>
          <w:ilvl w:val="0"/>
          <w:numId w:val="3"/>
        </w:numPr>
      </w:pPr>
      <w:r>
        <w:t xml:space="preserve">Sunday Morning Worship - </w:t>
      </w:r>
    </w:p>
    <w:p w14:paraId="0000000C" w14:textId="77777777" w:rsidR="008D5ECD" w:rsidRDefault="007779B9">
      <w:pPr>
        <w:numPr>
          <w:ilvl w:val="0"/>
          <w:numId w:val="6"/>
        </w:numPr>
      </w:pPr>
      <w:r>
        <w:t xml:space="preserve">Work with the worship committee to plan and support meaningful worship experiences with a strong emphasis on Bible based sermons </w:t>
      </w:r>
    </w:p>
    <w:p w14:paraId="0000000D" w14:textId="77777777" w:rsidR="008D5ECD" w:rsidRDefault="007779B9">
      <w:pPr>
        <w:numPr>
          <w:ilvl w:val="0"/>
          <w:numId w:val="6"/>
        </w:numPr>
      </w:pPr>
      <w:r>
        <w:t>Preach 3 Sundays a month (4 Sundays if there are 5 Sundays in a month)</w:t>
      </w:r>
    </w:p>
    <w:p w14:paraId="0000000E" w14:textId="77777777" w:rsidR="008D5ECD" w:rsidRDefault="007779B9">
      <w:pPr>
        <w:numPr>
          <w:ilvl w:val="0"/>
          <w:numId w:val="6"/>
        </w:numPr>
      </w:pPr>
      <w:r>
        <w:t xml:space="preserve">Actively involved in teaching Scripture for the purpose of equipping people to grow in their faith and practice </w:t>
      </w:r>
    </w:p>
    <w:p w14:paraId="0000000F" w14:textId="77777777" w:rsidR="008D5ECD" w:rsidRDefault="007779B9">
      <w:pPr>
        <w:numPr>
          <w:ilvl w:val="0"/>
          <w:numId w:val="3"/>
        </w:numPr>
      </w:pPr>
      <w:r>
        <w:t xml:space="preserve">Pastoral Care - </w:t>
      </w:r>
    </w:p>
    <w:p w14:paraId="00000010" w14:textId="77777777" w:rsidR="008D5ECD" w:rsidRDefault="007779B9">
      <w:pPr>
        <w:numPr>
          <w:ilvl w:val="0"/>
          <w:numId w:val="2"/>
        </w:numPr>
      </w:pPr>
      <w:r>
        <w:t xml:space="preserve">Offer pastoral support/crisis care to individuals (e.g. hospital or home visits, </w:t>
      </w:r>
      <w:proofErr w:type="spellStart"/>
      <w:r>
        <w:t>checkins</w:t>
      </w:r>
      <w:proofErr w:type="spellEnd"/>
      <w:r>
        <w:t>)</w:t>
      </w:r>
    </w:p>
    <w:p w14:paraId="00000011" w14:textId="77777777" w:rsidR="008D5ECD" w:rsidRDefault="007779B9">
      <w:pPr>
        <w:numPr>
          <w:ilvl w:val="0"/>
          <w:numId w:val="2"/>
        </w:numPr>
      </w:pPr>
      <w:r>
        <w:t xml:space="preserve"> Lead and prioritize important rituals within the church including infant dedication, baptisms, communion, weddings, funerals, etc.</w:t>
      </w:r>
    </w:p>
    <w:p w14:paraId="00000012" w14:textId="77777777" w:rsidR="008D5ECD" w:rsidRDefault="007779B9">
      <w:pPr>
        <w:numPr>
          <w:ilvl w:val="0"/>
          <w:numId w:val="2"/>
        </w:numPr>
      </w:pPr>
      <w:r>
        <w:t xml:space="preserve">Be available for on-call crisis care </w:t>
      </w:r>
    </w:p>
    <w:p w14:paraId="00000013" w14:textId="77777777" w:rsidR="008D5ECD" w:rsidRDefault="007779B9">
      <w:pPr>
        <w:numPr>
          <w:ilvl w:val="0"/>
          <w:numId w:val="3"/>
        </w:numPr>
      </w:pPr>
      <w:r>
        <w:t xml:space="preserve">Teaching and Congregational Support - </w:t>
      </w:r>
    </w:p>
    <w:p w14:paraId="00000014" w14:textId="77777777" w:rsidR="008D5ECD" w:rsidRDefault="007779B9">
      <w:pPr>
        <w:numPr>
          <w:ilvl w:val="0"/>
          <w:numId w:val="5"/>
        </w:numPr>
      </w:pPr>
      <w:r>
        <w:t xml:space="preserve">Encourage and support the congregation’s ongoing outreach, mission, and social justice efforts </w:t>
      </w:r>
    </w:p>
    <w:p w14:paraId="00000015" w14:textId="77777777" w:rsidR="008D5ECD" w:rsidRDefault="007779B9">
      <w:pPr>
        <w:numPr>
          <w:ilvl w:val="0"/>
          <w:numId w:val="5"/>
        </w:numPr>
      </w:pPr>
      <w:r>
        <w:t xml:space="preserve">Model healthy way of living with congregational differences, working at conflict resolution and making decisions </w:t>
      </w:r>
    </w:p>
    <w:p w14:paraId="00000016" w14:textId="77777777" w:rsidR="008D5ECD" w:rsidRDefault="007779B9">
      <w:pPr>
        <w:numPr>
          <w:ilvl w:val="0"/>
          <w:numId w:val="5"/>
        </w:numPr>
      </w:pPr>
      <w:r>
        <w:t xml:space="preserve">Work collaboratively with the </w:t>
      </w:r>
      <w:proofErr w:type="gramStart"/>
      <w:r>
        <w:t>Elder</w:t>
      </w:r>
      <w:proofErr w:type="gramEnd"/>
      <w:r>
        <w:t xml:space="preserve"> team </w:t>
      </w:r>
    </w:p>
    <w:p w14:paraId="00000017" w14:textId="77777777" w:rsidR="008D5ECD" w:rsidRDefault="007779B9">
      <w:pPr>
        <w:numPr>
          <w:ilvl w:val="0"/>
          <w:numId w:val="3"/>
        </w:numPr>
      </w:pPr>
      <w:r>
        <w:t xml:space="preserve">Administration - </w:t>
      </w:r>
    </w:p>
    <w:p w14:paraId="00000018" w14:textId="77777777" w:rsidR="008D5ECD" w:rsidRDefault="007779B9">
      <w:pPr>
        <w:numPr>
          <w:ilvl w:val="0"/>
          <w:numId w:val="1"/>
        </w:numPr>
      </w:pPr>
      <w:r>
        <w:t xml:space="preserve">Attend Council and Elders meetings </w:t>
      </w:r>
      <w:proofErr w:type="gramStart"/>
      <w:r>
        <w:t>on a monthly basis</w:t>
      </w:r>
      <w:proofErr w:type="gramEnd"/>
      <w:r>
        <w:t xml:space="preserve"> </w:t>
      </w:r>
    </w:p>
    <w:p w14:paraId="00000019" w14:textId="77777777" w:rsidR="008D5ECD" w:rsidRDefault="007779B9">
      <w:pPr>
        <w:numPr>
          <w:ilvl w:val="0"/>
          <w:numId w:val="1"/>
        </w:numPr>
      </w:pPr>
      <w:r>
        <w:t xml:space="preserve">Effectively share communication with the congregation regarding congregational life, and to share opportunities for prayer, spiritual growth and missions. </w:t>
      </w:r>
    </w:p>
    <w:p w14:paraId="0000001A" w14:textId="77777777" w:rsidR="008D5ECD" w:rsidRDefault="008D5ECD"/>
    <w:p w14:paraId="0000001B" w14:textId="77777777" w:rsidR="008D5ECD" w:rsidRDefault="007779B9">
      <w:r>
        <w:lastRenderedPageBreak/>
        <w:t xml:space="preserve">Salary </w:t>
      </w:r>
    </w:p>
    <w:p w14:paraId="0000001C" w14:textId="77777777" w:rsidR="008D5ECD" w:rsidRDefault="007779B9">
      <w:pPr>
        <w:numPr>
          <w:ilvl w:val="0"/>
          <w:numId w:val="4"/>
        </w:numPr>
      </w:pPr>
      <w:r>
        <w:t xml:space="preserve"> Salary, pension, and benefits in accordance with MCEC/Mennonite Church Canada guidelines  </w:t>
      </w:r>
    </w:p>
    <w:p w14:paraId="0000001D" w14:textId="77777777" w:rsidR="008D5ECD" w:rsidRDefault="007779B9">
      <w:pPr>
        <w:numPr>
          <w:ilvl w:val="0"/>
          <w:numId w:val="4"/>
        </w:numPr>
      </w:pPr>
      <w:r>
        <w:t>Salary adjustments for geographic factors, years of experience, and education</w:t>
      </w:r>
    </w:p>
    <w:p w14:paraId="0000001E" w14:textId="77777777" w:rsidR="008D5ECD" w:rsidRDefault="008D5ECD"/>
    <w:p w14:paraId="0000001F" w14:textId="77777777" w:rsidR="008D5ECD" w:rsidRDefault="007779B9">
      <w:r>
        <w:t xml:space="preserve">Support - </w:t>
      </w:r>
    </w:p>
    <w:p w14:paraId="00000020" w14:textId="77777777" w:rsidR="008D5ECD" w:rsidRDefault="007779B9">
      <w:pPr>
        <w:numPr>
          <w:ilvl w:val="0"/>
          <w:numId w:val="7"/>
        </w:numPr>
      </w:pPr>
      <w:r>
        <w:t xml:space="preserve">Transportation allowance </w:t>
      </w:r>
    </w:p>
    <w:p w14:paraId="00000021" w14:textId="77777777" w:rsidR="008D5ECD" w:rsidRDefault="007779B9">
      <w:pPr>
        <w:numPr>
          <w:ilvl w:val="0"/>
          <w:numId w:val="7"/>
        </w:numPr>
      </w:pPr>
      <w:r>
        <w:t>Office Administrator &amp; Coordinator support the work of the Pastor</w:t>
      </w:r>
    </w:p>
    <w:p w14:paraId="00000022" w14:textId="77777777" w:rsidR="008D5ECD" w:rsidRDefault="007779B9">
      <w:pPr>
        <w:numPr>
          <w:ilvl w:val="0"/>
          <w:numId w:val="7"/>
        </w:numPr>
      </w:pPr>
      <w:r>
        <w:t xml:space="preserve">  Provision can be made for occasional remote work and flex hours from home</w:t>
      </w:r>
    </w:p>
    <w:p w14:paraId="00000023" w14:textId="77777777" w:rsidR="008D5ECD" w:rsidRDefault="008D5ECD">
      <w:pPr>
        <w:ind w:left="720"/>
      </w:pPr>
    </w:p>
    <w:p w14:paraId="00000024" w14:textId="77777777" w:rsidR="008D5ECD" w:rsidRDefault="007779B9">
      <w:r>
        <w:t>Accountability -</w:t>
      </w:r>
    </w:p>
    <w:p w14:paraId="00000025" w14:textId="77777777" w:rsidR="008D5ECD" w:rsidRDefault="007779B9">
      <w:pPr>
        <w:numPr>
          <w:ilvl w:val="0"/>
          <w:numId w:val="8"/>
        </w:numPr>
      </w:pPr>
      <w:r>
        <w:t xml:space="preserve"> The Congregational Pastor is accountable to the Church Council. The pastor will attend monthly Council meetings, providing a written report with opportunity to expand verbally. </w:t>
      </w:r>
    </w:p>
    <w:p w14:paraId="00000026" w14:textId="77777777" w:rsidR="008D5ECD" w:rsidRDefault="008D5ECD"/>
    <w:p w14:paraId="00000027" w14:textId="77777777" w:rsidR="008D5ECD" w:rsidRDefault="007779B9">
      <w:r>
        <w:t xml:space="preserve">Pastors who sense a calling to explore serving with PMC are encouraged to apply. The position is presently open, so a start date is not set. In dialogue, we would work at a mutually agreed upon date. </w:t>
      </w:r>
    </w:p>
    <w:p w14:paraId="00000028" w14:textId="77777777" w:rsidR="008D5ECD" w:rsidRDefault="008D5ECD"/>
    <w:p w14:paraId="00000029" w14:textId="77777777" w:rsidR="008D5ECD" w:rsidRDefault="007779B9">
      <w:pPr>
        <w:rPr>
          <w:color w:val="93C47D"/>
        </w:rPr>
      </w:pPr>
      <w:r>
        <w:t xml:space="preserve">We invite inquiring pastors to process their exploration through Mennonite Church Eastern Canada (MCEC). The Regional Minister is Marilyn Rudy Froese, and contact can be made via email: </w:t>
      </w:r>
      <w:r>
        <w:rPr>
          <w:color w:val="FF0000"/>
        </w:rPr>
        <w:t>pastoraltransitions@mcec.ca</w:t>
      </w:r>
      <w:r>
        <w:t xml:space="preserve"> </w:t>
      </w:r>
    </w:p>
    <w:sectPr w:rsidR="008D5EC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15ACE" w14:textId="77777777" w:rsidR="007779B9" w:rsidRDefault="007779B9">
      <w:pPr>
        <w:spacing w:line="240" w:lineRule="auto"/>
      </w:pPr>
      <w:r>
        <w:separator/>
      </w:r>
    </w:p>
  </w:endnote>
  <w:endnote w:type="continuationSeparator" w:id="0">
    <w:p w14:paraId="3179A92F" w14:textId="77777777" w:rsidR="007779B9" w:rsidRDefault="007779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F756D9-F932-4936-9706-112B718B28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5B18B1-E4AC-47CA-9BD8-7EDB2AE308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F3061" w14:textId="77777777" w:rsidR="007779B9" w:rsidRDefault="007779B9">
      <w:pPr>
        <w:spacing w:line="240" w:lineRule="auto"/>
      </w:pPr>
      <w:r>
        <w:separator/>
      </w:r>
    </w:p>
  </w:footnote>
  <w:footnote w:type="continuationSeparator" w:id="0">
    <w:p w14:paraId="267D6F8D" w14:textId="77777777" w:rsidR="007779B9" w:rsidRDefault="007779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8D5ECD" w:rsidRDefault="008D5EC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87D52"/>
    <w:multiLevelType w:val="multilevel"/>
    <w:tmpl w:val="87600E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802781"/>
    <w:multiLevelType w:val="multilevel"/>
    <w:tmpl w:val="6A26C4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B714D8"/>
    <w:multiLevelType w:val="multilevel"/>
    <w:tmpl w:val="C2F482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9E56E3"/>
    <w:multiLevelType w:val="multilevel"/>
    <w:tmpl w:val="28F21A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3457CC"/>
    <w:multiLevelType w:val="multilevel"/>
    <w:tmpl w:val="F2542E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1F766C"/>
    <w:multiLevelType w:val="multilevel"/>
    <w:tmpl w:val="9F1C85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63718E"/>
    <w:multiLevelType w:val="multilevel"/>
    <w:tmpl w:val="56348C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164BDE"/>
    <w:multiLevelType w:val="multilevel"/>
    <w:tmpl w:val="9DC03B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30397215">
    <w:abstractNumId w:val="0"/>
  </w:num>
  <w:num w:numId="2" w16cid:durableId="1501387170">
    <w:abstractNumId w:val="3"/>
  </w:num>
  <w:num w:numId="3" w16cid:durableId="1326939058">
    <w:abstractNumId w:val="1"/>
  </w:num>
  <w:num w:numId="4" w16cid:durableId="1579096857">
    <w:abstractNumId w:val="5"/>
  </w:num>
  <w:num w:numId="5" w16cid:durableId="1780754637">
    <w:abstractNumId w:val="7"/>
  </w:num>
  <w:num w:numId="6" w16cid:durableId="6829655">
    <w:abstractNumId w:val="6"/>
  </w:num>
  <w:num w:numId="7" w16cid:durableId="309479063">
    <w:abstractNumId w:val="4"/>
  </w:num>
  <w:num w:numId="8" w16cid:durableId="858546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ECD"/>
    <w:rsid w:val="007779B9"/>
    <w:rsid w:val="008D5ECD"/>
    <w:rsid w:val="009C61FD"/>
    <w:rsid w:val="00D7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63804"/>
  <w15:docId w15:val="{4C371803-6D91-4F08-B936-1C848F41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3105</Characters>
  <Application>Microsoft Office Word</Application>
  <DocSecurity>0</DocSecurity>
  <Lines>69</Lines>
  <Paragraphs>31</Paragraphs>
  <ScaleCrop>false</ScaleCrop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Kim</dc:creator>
  <cp:lastModifiedBy>Ellen Kim</cp:lastModifiedBy>
  <cp:revision>3</cp:revision>
  <dcterms:created xsi:type="dcterms:W3CDTF">2026-03-03T17:22:00Z</dcterms:created>
  <dcterms:modified xsi:type="dcterms:W3CDTF">2026-03-03T17:22:00Z</dcterms:modified>
</cp:coreProperties>
</file>